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639" w:rsidRDefault="008C06D2">
      <w:pPr>
        <w:spacing w:line="560" w:lineRule="exact"/>
        <w:ind w:right="112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p w:rsidR="00782639" w:rsidRDefault="00782639"/>
    <w:p w:rsidR="00782639" w:rsidRDefault="008C06D2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浙江省高校辅导员工作案例模板</w:t>
      </w:r>
      <w:bookmarkStart w:id="0" w:name="_GoBack"/>
      <w:bookmarkEnd w:id="0"/>
    </w:p>
    <w:p w:rsidR="00782639" w:rsidRDefault="00782639">
      <w:pPr>
        <w:spacing w:line="560" w:lineRule="exact"/>
        <w:ind w:right="1120" w:firstLine="600"/>
        <w:jc w:val="center"/>
        <w:rPr>
          <w:rFonts w:ascii="方正小标宋简体" w:eastAsia="方正小标宋简体" w:hAnsi="黑体" w:cstheme="majorEastAsia"/>
          <w:bCs/>
          <w:sz w:val="44"/>
          <w:szCs w:val="44"/>
        </w:rPr>
      </w:pPr>
    </w:p>
    <w:p w:rsidR="00782639" w:rsidRDefault="008C06D2">
      <w:pPr>
        <w:spacing w:line="560" w:lineRule="exact"/>
        <w:jc w:val="center"/>
        <w:rPr>
          <w:rFonts w:ascii="方正小标宋简体" w:eastAsia="方正小标宋简体" w:hAnsi="黑体" w:cs="宋体"/>
          <w:bCs/>
          <w:sz w:val="36"/>
          <w:szCs w:val="36"/>
        </w:rPr>
      </w:pPr>
      <w:r>
        <w:rPr>
          <w:rFonts w:ascii="方正小标宋简体" w:eastAsia="方正小标宋简体" w:hAnsi="黑体" w:cs="宋体" w:hint="eastAsia"/>
          <w:bCs/>
          <w:sz w:val="36"/>
          <w:szCs w:val="36"/>
        </w:rPr>
        <w:t>从自残到自爱，重</w:t>
      </w:r>
      <w:proofErr w:type="gramStart"/>
      <w:r>
        <w:rPr>
          <w:rFonts w:ascii="方正小标宋简体" w:eastAsia="方正小标宋简体" w:hAnsi="黑体" w:cs="宋体" w:hint="eastAsia"/>
          <w:bCs/>
          <w:sz w:val="36"/>
          <w:szCs w:val="36"/>
        </w:rPr>
        <w:t>拾生命</w:t>
      </w:r>
      <w:proofErr w:type="gramEnd"/>
      <w:r>
        <w:rPr>
          <w:rFonts w:ascii="方正小标宋简体" w:eastAsia="方正小标宋简体" w:hAnsi="黑体" w:cs="宋体" w:hint="eastAsia"/>
          <w:bCs/>
          <w:sz w:val="36"/>
          <w:szCs w:val="36"/>
        </w:rPr>
        <w:t>的兴趣</w:t>
      </w:r>
    </w:p>
    <w:p w:rsidR="00782639" w:rsidRDefault="008C06D2">
      <w:pPr>
        <w:spacing w:line="560" w:lineRule="exact"/>
        <w:jc w:val="right"/>
        <w:rPr>
          <w:rFonts w:ascii="方正小标宋简体" w:eastAsia="方正小标宋简体" w:hAnsi="黑体" w:cs="宋体"/>
          <w:bCs/>
          <w:sz w:val="32"/>
          <w:szCs w:val="32"/>
        </w:rPr>
      </w:pPr>
      <w:r>
        <w:rPr>
          <w:rFonts w:ascii="方正小标宋简体" w:eastAsia="方正小标宋简体" w:hAnsi="黑体" w:cs="宋体" w:hint="eastAsia"/>
          <w:bCs/>
          <w:sz w:val="32"/>
          <w:szCs w:val="32"/>
        </w:rPr>
        <w:t>——记一例重点个案突发事件的危机处理</w:t>
      </w:r>
    </w:p>
    <w:p w:rsidR="00782639" w:rsidRDefault="00782639">
      <w:pPr>
        <w:spacing w:line="560" w:lineRule="exact"/>
        <w:jc w:val="center"/>
        <w:rPr>
          <w:rFonts w:ascii="楷体" w:eastAsia="楷体" w:hAnsi="楷体" w:cs="Times New Roman"/>
          <w:b/>
        </w:rPr>
      </w:pPr>
    </w:p>
    <w:p w:rsidR="00782639" w:rsidRDefault="008C06D2">
      <w:pPr>
        <w:spacing w:line="560" w:lineRule="exact"/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一、案例背景</w:t>
      </w:r>
      <w:r>
        <w:rPr>
          <w:rFonts w:ascii="黑体" w:eastAsia="黑体" w:hAnsi="黑体" w:hint="eastAsia"/>
          <w:sz w:val="32"/>
          <w:szCs w:val="32"/>
        </w:rPr>
        <w:t>与</w:t>
      </w:r>
      <w:r>
        <w:rPr>
          <w:rFonts w:ascii="黑体" w:eastAsia="黑体" w:hAnsi="黑体" w:cs="Times New Roman" w:hint="eastAsia"/>
          <w:sz w:val="32"/>
          <w:szCs w:val="32"/>
        </w:rPr>
        <w:t>概述</w:t>
      </w:r>
    </w:p>
    <w:p w:rsidR="00782639" w:rsidRDefault="008C06D2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……</w:t>
      </w:r>
    </w:p>
    <w:p w:rsidR="00782639" w:rsidRDefault="008C06D2">
      <w:pPr>
        <w:spacing w:line="560" w:lineRule="exact"/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二、案例分析与应对</w:t>
      </w:r>
    </w:p>
    <w:p w:rsidR="00782639" w:rsidRDefault="008C06D2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1.早期排摸，及时发现问题……</w:t>
      </w:r>
    </w:p>
    <w:p w:rsidR="00782639" w:rsidRDefault="008C06D2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2.多方联动，开展共同帮扶……</w:t>
      </w:r>
    </w:p>
    <w:p w:rsidR="00782639" w:rsidRDefault="008C06D2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3.快速响应，做好应急干预……</w:t>
      </w:r>
    </w:p>
    <w:p w:rsidR="00782639" w:rsidRDefault="008C06D2">
      <w:pPr>
        <w:spacing w:line="560" w:lineRule="exact"/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三、案例反思与启示</w:t>
      </w:r>
    </w:p>
    <w:p w:rsidR="00782639" w:rsidRDefault="008C06D2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1.未见雨而绸缪……</w:t>
      </w:r>
    </w:p>
    <w:p w:rsidR="00782639" w:rsidRDefault="008C06D2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2.集合力尽其用……</w:t>
      </w:r>
    </w:p>
    <w:p w:rsidR="00782639" w:rsidRDefault="008C06D2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3.以其矛攻其盾……</w:t>
      </w:r>
    </w:p>
    <w:p w:rsidR="00782639" w:rsidRDefault="00782639">
      <w:pPr>
        <w:spacing w:line="560" w:lineRule="exact"/>
        <w:ind w:firstLineChars="200" w:firstLine="880"/>
        <w:rPr>
          <w:rFonts w:ascii="方正小标宋简体" w:eastAsia="方正小标宋简体" w:hAnsi="黑体" w:cstheme="majorEastAsia"/>
          <w:bCs/>
          <w:sz w:val="44"/>
          <w:szCs w:val="44"/>
        </w:rPr>
      </w:pPr>
    </w:p>
    <w:p w:rsidR="00782639" w:rsidRDefault="00782639">
      <w:pPr>
        <w:spacing w:line="560" w:lineRule="exact"/>
        <w:ind w:right="1120" w:firstLine="600"/>
        <w:jc w:val="center"/>
        <w:rPr>
          <w:rFonts w:ascii="方正小标宋简体" w:eastAsia="方正小标宋简体" w:hAnsi="黑体" w:cstheme="majorEastAsia"/>
          <w:bCs/>
          <w:sz w:val="44"/>
          <w:szCs w:val="44"/>
        </w:rPr>
      </w:pPr>
    </w:p>
    <w:p w:rsidR="00782639" w:rsidRDefault="00782639">
      <w:pPr>
        <w:spacing w:line="560" w:lineRule="exact"/>
        <w:ind w:right="1120" w:firstLine="600"/>
        <w:jc w:val="center"/>
        <w:rPr>
          <w:rFonts w:ascii="方正小标宋简体" w:eastAsia="方正小标宋简体" w:hAnsi="黑体" w:cstheme="majorEastAsia"/>
          <w:bCs/>
          <w:sz w:val="44"/>
          <w:szCs w:val="44"/>
        </w:rPr>
      </w:pPr>
    </w:p>
    <w:p w:rsidR="00782639" w:rsidRDefault="00782639">
      <w:pPr>
        <w:spacing w:line="560" w:lineRule="exact"/>
        <w:ind w:right="1120" w:firstLine="600"/>
        <w:jc w:val="center"/>
        <w:rPr>
          <w:rFonts w:ascii="方正小标宋简体" w:eastAsia="方正小标宋简体" w:hAnsi="黑体" w:cstheme="majorEastAsia"/>
          <w:bCs/>
          <w:sz w:val="44"/>
          <w:szCs w:val="44"/>
        </w:rPr>
      </w:pPr>
    </w:p>
    <w:p w:rsidR="00782639" w:rsidRDefault="00782639">
      <w:pPr>
        <w:spacing w:line="560" w:lineRule="exact"/>
        <w:ind w:right="1120" w:firstLine="600"/>
        <w:jc w:val="center"/>
        <w:rPr>
          <w:rFonts w:ascii="方正小标宋简体" w:eastAsia="方正小标宋简体" w:hAnsi="黑体" w:cstheme="majorEastAsia"/>
          <w:bCs/>
          <w:sz w:val="44"/>
          <w:szCs w:val="44"/>
        </w:rPr>
      </w:pPr>
    </w:p>
    <w:p w:rsidR="00782639" w:rsidRDefault="00782639">
      <w:pPr>
        <w:spacing w:line="560" w:lineRule="exact"/>
        <w:ind w:right="1120" w:firstLine="600"/>
        <w:jc w:val="center"/>
        <w:rPr>
          <w:rFonts w:ascii="方正小标宋简体" w:eastAsia="方正小标宋简体" w:hAnsi="黑体" w:cstheme="majorEastAsia"/>
          <w:bCs/>
          <w:sz w:val="44"/>
          <w:szCs w:val="44"/>
        </w:rPr>
      </w:pPr>
    </w:p>
    <w:p w:rsidR="00782639" w:rsidRDefault="00782639" w:rsidP="00915370">
      <w:pPr>
        <w:spacing w:line="600" w:lineRule="exact"/>
        <w:rPr>
          <w:rFonts w:ascii="方正小标宋简体" w:eastAsia="方正小标宋简体" w:hAnsi="黑体" w:cstheme="majorEastAsia" w:hint="eastAsia"/>
          <w:bCs/>
          <w:sz w:val="44"/>
          <w:szCs w:val="44"/>
        </w:rPr>
      </w:pPr>
    </w:p>
    <w:sectPr w:rsidR="00782639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AB5" w:rsidRDefault="00973AB5">
      <w:r>
        <w:separator/>
      </w:r>
    </w:p>
  </w:endnote>
  <w:endnote w:type="continuationSeparator" w:id="0">
    <w:p w:rsidR="00973AB5" w:rsidRDefault="00973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AF6FCB7A-A9F9-41CC-A57C-752E7292F2AA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2" w:subsetted="1" w:fontKey="{DC23E37D-5AB7-4BAE-9367-05735C3537D2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5D8CADDE-0CD7-4E92-A0D8-63E48958B372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8550673"/>
    </w:sdtPr>
    <w:sdtEndPr>
      <w:rPr>
        <w:rFonts w:ascii="仿宋_GB2312" w:eastAsia="仿宋_GB2312" w:hint="eastAsia"/>
        <w:sz w:val="32"/>
        <w:szCs w:val="32"/>
      </w:rPr>
    </w:sdtEndPr>
    <w:sdtContent>
      <w:p w:rsidR="00782639" w:rsidRDefault="008C06D2" w:rsidP="00915370">
        <w:pPr>
          <w:pStyle w:val="a5"/>
          <w:rPr>
            <w:rFonts w:ascii="仿宋_GB2312" w:eastAsia="仿宋_GB2312"/>
            <w:sz w:val="32"/>
            <w:szCs w:val="32"/>
          </w:rPr>
        </w:pPr>
        <w:r>
          <w:rPr>
            <w:rFonts w:ascii="仿宋_GB2312" w:eastAsia="仿宋_GB2312" w:hint="eastAsia"/>
            <w:sz w:val="32"/>
            <w:szCs w:val="32"/>
          </w:rPr>
          <w:fldChar w:fldCharType="begin"/>
        </w:r>
        <w:r>
          <w:rPr>
            <w:rFonts w:ascii="仿宋_GB2312" w:eastAsia="仿宋_GB2312" w:hint="eastAsia"/>
            <w:sz w:val="32"/>
            <w:szCs w:val="32"/>
          </w:rPr>
          <w:instrText>PAGE   \* MERGEFORMAT</w:instrText>
        </w:r>
        <w:r>
          <w:rPr>
            <w:rFonts w:ascii="仿宋_GB2312" w:eastAsia="仿宋_GB2312" w:hint="eastAsia"/>
            <w:sz w:val="32"/>
            <w:szCs w:val="32"/>
          </w:rPr>
          <w:fldChar w:fldCharType="separate"/>
        </w:r>
        <w:r w:rsidR="004A712F" w:rsidRPr="004A712F">
          <w:rPr>
            <w:rFonts w:ascii="仿宋_GB2312" w:eastAsia="仿宋_GB2312"/>
            <w:noProof/>
            <w:sz w:val="32"/>
            <w:szCs w:val="32"/>
            <w:lang w:val="zh-CN"/>
          </w:rPr>
          <w:t>-</w:t>
        </w:r>
        <w:r w:rsidR="004A712F">
          <w:rPr>
            <w:rFonts w:ascii="仿宋_GB2312" w:eastAsia="仿宋_GB2312"/>
            <w:noProof/>
            <w:sz w:val="32"/>
            <w:szCs w:val="32"/>
          </w:rPr>
          <w:t xml:space="preserve"> 1 -</w:t>
        </w:r>
        <w:r>
          <w:rPr>
            <w:rFonts w:ascii="仿宋_GB2312" w:eastAsia="仿宋_GB2312" w:hint="eastAsia"/>
            <w:sz w:val="32"/>
            <w:szCs w:val="32"/>
          </w:rPr>
          <w:fldChar w:fldCharType="end"/>
        </w:r>
      </w:p>
    </w:sdtContent>
  </w:sdt>
  <w:p w:rsidR="00782639" w:rsidRDefault="007826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AB5" w:rsidRDefault="00973AB5">
      <w:r>
        <w:separator/>
      </w:r>
    </w:p>
  </w:footnote>
  <w:footnote w:type="continuationSeparator" w:id="0">
    <w:p w:rsidR="00973AB5" w:rsidRDefault="00973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F5F39"/>
    <w:rsid w:val="0000603A"/>
    <w:rsid w:val="00025491"/>
    <w:rsid w:val="000412D7"/>
    <w:rsid w:val="000463E8"/>
    <w:rsid w:val="00053B12"/>
    <w:rsid w:val="00053D6F"/>
    <w:rsid w:val="0006751E"/>
    <w:rsid w:val="00067B9C"/>
    <w:rsid w:val="000815CD"/>
    <w:rsid w:val="00085996"/>
    <w:rsid w:val="000860CD"/>
    <w:rsid w:val="0008669B"/>
    <w:rsid w:val="00091BCD"/>
    <w:rsid w:val="0009224C"/>
    <w:rsid w:val="00093DB9"/>
    <w:rsid w:val="000B3707"/>
    <w:rsid w:val="000B4EBD"/>
    <w:rsid w:val="000C1E44"/>
    <w:rsid w:val="000C3859"/>
    <w:rsid w:val="000C6127"/>
    <w:rsid w:val="000D553D"/>
    <w:rsid w:val="000D6B7C"/>
    <w:rsid w:val="000E2FCF"/>
    <w:rsid w:val="000F3664"/>
    <w:rsid w:val="000F3C69"/>
    <w:rsid w:val="0010236B"/>
    <w:rsid w:val="00102ABF"/>
    <w:rsid w:val="00102FE0"/>
    <w:rsid w:val="00106C0C"/>
    <w:rsid w:val="00110515"/>
    <w:rsid w:val="00115F2A"/>
    <w:rsid w:val="00121AC3"/>
    <w:rsid w:val="001238F2"/>
    <w:rsid w:val="001239DE"/>
    <w:rsid w:val="001241AB"/>
    <w:rsid w:val="0012618B"/>
    <w:rsid w:val="0012686F"/>
    <w:rsid w:val="001301D7"/>
    <w:rsid w:val="001510FE"/>
    <w:rsid w:val="0015402A"/>
    <w:rsid w:val="00155302"/>
    <w:rsid w:val="00157B7F"/>
    <w:rsid w:val="00165FA5"/>
    <w:rsid w:val="00166001"/>
    <w:rsid w:val="0017693A"/>
    <w:rsid w:val="00181F29"/>
    <w:rsid w:val="00184276"/>
    <w:rsid w:val="001844C6"/>
    <w:rsid w:val="001868B1"/>
    <w:rsid w:val="00186EFC"/>
    <w:rsid w:val="00195702"/>
    <w:rsid w:val="001963F7"/>
    <w:rsid w:val="00196DF5"/>
    <w:rsid w:val="001A0D70"/>
    <w:rsid w:val="001A4EED"/>
    <w:rsid w:val="001A54E4"/>
    <w:rsid w:val="001B0BE4"/>
    <w:rsid w:val="001B35C9"/>
    <w:rsid w:val="001B5927"/>
    <w:rsid w:val="001C5463"/>
    <w:rsid w:val="001D1184"/>
    <w:rsid w:val="001D1897"/>
    <w:rsid w:val="001D1DAB"/>
    <w:rsid w:val="001D2BF9"/>
    <w:rsid w:val="001D74BD"/>
    <w:rsid w:val="001E122B"/>
    <w:rsid w:val="001F0F30"/>
    <w:rsid w:val="001F66B9"/>
    <w:rsid w:val="002067F5"/>
    <w:rsid w:val="00207FE6"/>
    <w:rsid w:val="0021039C"/>
    <w:rsid w:val="00214B6C"/>
    <w:rsid w:val="0021650B"/>
    <w:rsid w:val="00221CA9"/>
    <w:rsid w:val="00223882"/>
    <w:rsid w:val="00224382"/>
    <w:rsid w:val="00225E53"/>
    <w:rsid w:val="002279E7"/>
    <w:rsid w:val="00230D60"/>
    <w:rsid w:val="00235563"/>
    <w:rsid w:val="002406B8"/>
    <w:rsid w:val="00240D56"/>
    <w:rsid w:val="0025304D"/>
    <w:rsid w:val="00253807"/>
    <w:rsid w:val="00271DDF"/>
    <w:rsid w:val="002735E3"/>
    <w:rsid w:val="002765E6"/>
    <w:rsid w:val="002859F3"/>
    <w:rsid w:val="0029458A"/>
    <w:rsid w:val="00294708"/>
    <w:rsid w:val="002A1E2F"/>
    <w:rsid w:val="002A6740"/>
    <w:rsid w:val="002B5C0F"/>
    <w:rsid w:val="002C3E04"/>
    <w:rsid w:val="002E0F7E"/>
    <w:rsid w:val="002E2915"/>
    <w:rsid w:val="002F22CC"/>
    <w:rsid w:val="00301DFC"/>
    <w:rsid w:val="00313C67"/>
    <w:rsid w:val="00323E1F"/>
    <w:rsid w:val="003277CC"/>
    <w:rsid w:val="00330495"/>
    <w:rsid w:val="00336786"/>
    <w:rsid w:val="00346FF3"/>
    <w:rsid w:val="00351E67"/>
    <w:rsid w:val="00353835"/>
    <w:rsid w:val="0036445B"/>
    <w:rsid w:val="00366C6A"/>
    <w:rsid w:val="00384F9E"/>
    <w:rsid w:val="003860ED"/>
    <w:rsid w:val="00386E34"/>
    <w:rsid w:val="003A3FA6"/>
    <w:rsid w:val="003A7DF6"/>
    <w:rsid w:val="003B61BC"/>
    <w:rsid w:val="003C0725"/>
    <w:rsid w:val="003C4568"/>
    <w:rsid w:val="003E1435"/>
    <w:rsid w:val="003F48BD"/>
    <w:rsid w:val="003F68C2"/>
    <w:rsid w:val="003F6B2A"/>
    <w:rsid w:val="004000B9"/>
    <w:rsid w:val="00400716"/>
    <w:rsid w:val="0040540B"/>
    <w:rsid w:val="004138E8"/>
    <w:rsid w:val="0041472A"/>
    <w:rsid w:val="004156F3"/>
    <w:rsid w:val="004179A8"/>
    <w:rsid w:val="00420328"/>
    <w:rsid w:val="00423421"/>
    <w:rsid w:val="00424DB6"/>
    <w:rsid w:val="00425136"/>
    <w:rsid w:val="00434C84"/>
    <w:rsid w:val="0043712A"/>
    <w:rsid w:val="0043714E"/>
    <w:rsid w:val="00443D7A"/>
    <w:rsid w:val="0044426D"/>
    <w:rsid w:val="004561C1"/>
    <w:rsid w:val="00456E9D"/>
    <w:rsid w:val="00462A54"/>
    <w:rsid w:val="00470BF2"/>
    <w:rsid w:val="00471B7A"/>
    <w:rsid w:val="00475FD5"/>
    <w:rsid w:val="00477E94"/>
    <w:rsid w:val="00480916"/>
    <w:rsid w:val="00481614"/>
    <w:rsid w:val="00481924"/>
    <w:rsid w:val="00485D8C"/>
    <w:rsid w:val="0049555E"/>
    <w:rsid w:val="00497EC3"/>
    <w:rsid w:val="004A14E3"/>
    <w:rsid w:val="004A1A48"/>
    <w:rsid w:val="004A70F1"/>
    <w:rsid w:val="004A712F"/>
    <w:rsid w:val="004B0602"/>
    <w:rsid w:val="004B2495"/>
    <w:rsid w:val="004B34B3"/>
    <w:rsid w:val="004C4C22"/>
    <w:rsid w:val="004C5CC9"/>
    <w:rsid w:val="004C6BD1"/>
    <w:rsid w:val="004D23C1"/>
    <w:rsid w:val="004D6282"/>
    <w:rsid w:val="004D6FEA"/>
    <w:rsid w:val="004F05E0"/>
    <w:rsid w:val="004F3874"/>
    <w:rsid w:val="004F737B"/>
    <w:rsid w:val="004F768C"/>
    <w:rsid w:val="005017AB"/>
    <w:rsid w:val="00501827"/>
    <w:rsid w:val="005046F9"/>
    <w:rsid w:val="005049BE"/>
    <w:rsid w:val="00505088"/>
    <w:rsid w:val="005054E6"/>
    <w:rsid w:val="00506661"/>
    <w:rsid w:val="00512FC7"/>
    <w:rsid w:val="0051748F"/>
    <w:rsid w:val="0052263E"/>
    <w:rsid w:val="0052780D"/>
    <w:rsid w:val="005313B0"/>
    <w:rsid w:val="00541391"/>
    <w:rsid w:val="005416F4"/>
    <w:rsid w:val="00547984"/>
    <w:rsid w:val="00557428"/>
    <w:rsid w:val="005574D2"/>
    <w:rsid w:val="00564F9E"/>
    <w:rsid w:val="005776D9"/>
    <w:rsid w:val="005824C8"/>
    <w:rsid w:val="00597255"/>
    <w:rsid w:val="005A1A57"/>
    <w:rsid w:val="005A3086"/>
    <w:rsid w:val="005B1592"/>
    <w:rsid w:val="005B6E4F"/>
    <w:rsid w:val="005C6E47"/>
    <w:rsid w:val="005D2B2E"/>
    <w:rsid w:val="005D6C70"/>
    <w:rsid w:val="005E5335"/>
    <w:rsid w:val="005E7574"/>
    <w:rsid w:val="006113B3"/>
    <w:rsid w:val="0061744F"/>
    <w:rsid w:val="00622586"/>
    <w:rsid w:val="00632A36"/>
    <w:rsid w:val="00641CCD"/>
    <w:rsid w:val="0064287D"/>
    <w:rsid w:val="00645F95"/>
    <w:rsid w:val="00650C94"/>
    <w:rsid w:val="006709B9"/>
    <w:rsid w:val="00677DE1"/>
    <w:rsid w:val="006819F2"/>
    <w:rsid w:val="00685C79"/>
    <w:rsid w:val="00686143"/>
    <w:rsid w:val="00686B4A"/>
    <w:rsid w:val="00687064"/>
    <w:rsid w:val="00691137"/>
    <w:rsid w:val="00693D38"/>
    <w:rsid w:val="006941BF"/>
    <w:rsid w:val="00697D92"/>
    <w:rsid w:val="006A2CFE"/>
    <w:rsid w:val="006A4E5E"/>
    <w:rsid w:val="006A5140"/>
    <w:rsid w:val="006B3E4C"/>
    <w:rsid w:val="006B5F5B"/>
    <w:rsid w:val="006B7716"/>
    <w:rsid w:val="006B7925"/>
    <w:rsid w:val="006C796E"/>
    <w:rsid w:val="006D0E32"/>
    <w:rsid w:val="006D3423"/>
    <w:rsid w:val="006D5368"/>
    <w:rsid w:val="006E249E"/>
    <w:rsid w:val="006F09D4"/>
    <w:rsid w:val="0070603C"/>
    <w:rsid w:val="007170F9"/>
    <w:rsid w:val="007204D5"/>
    <w:rsid w:val="007271A6"/>
    <w:rsid w:val="00745D29"/>
    <w:rsid w:val="007521BA"/>
    <w:rsid w:val="007611D8"/>
    <w:rsid w:val="007673EF"/>
    <w:rsid w:val="00770CA5"/>
    <w:rsid w:val="00774969"/>
    <w:rsid w:val="007751FB"/>
    <w:rsid w:val="00782639"/>
    <w:rsid w:val="00791BD7"/>
    <w:rsid w:val="00795C68"/>
    <w:rsid w:val="00797B27"/>
    <w:rsid w:val="007A5689"/>
    <w:rsid w:val="007A7F7C"/>
    <w:rsid w:val="007B0606"/>
    <w:rsid w:val="007B116D"/>
    <w:rsid w:val="007B58C2"/>
    <w:rsid w:val="007B5A95"/>
    <w:rsid w:val="007B6FC6"/>
    <w:rsid w:val="007E3B3E"/>
    <w:rsid w:val="007F1504"/>
    <w:rsid w:val="007F51C1"/>
    <w:rsid w:val="007F61DC"/>
    <w:rsid w:val="0081077E"/>
    <w:rsid w:val="00810DE9"/>
    <w:rsid w:val="00822452"/>
    <w:rsid w:val="008376EA"/>
    <w:rsid w:val="008433A4"/>
    <w:rsid w:val="008506BA"/>
    <w:rsid w:val="008507D1"/>
    <w:rsid w:val="00854994"/>
    <w:rsid w:val="008662E2"/>
    <w:rsid w:val="00872ED7"/>
    <w:rsid w:val="00875FC1"/>
    <w:rsid w:val="0087609D"/>
    <w:rsid w:val="00881EAD"/>
    <w:rsid w:val="00883439"/>
    <w:rsid w:val="00883D94"/>
    <w:rsid w:val="00886200"/>
    <w:rsid w:val="008A23CF"/>
    <w:rsid w:val="008A4155"/>
    <w:rsid w:val="008B1F6A"/>
    <w:rsid w:val="008B6083"/>
    <w:rsid w:val="008C06D2"/>
    <w:rsid w:val="008C0BE5"/>
    <w:rsid w:val="008C5D24"/>
    <w:rsid w:val="008C7AEB"/>
    <w:rsid w:val="008D6BE7"/>
    <w:rsid w:val="008E1A0C"/>
    <w:rsid w:val="008F7D86"/>
    <w:rsid w:val="00901C96"/>
    <w:rsid w:val="009035B1"/>
    <w:rsid w:val="009057B3"/>
    <w:rsid w:val="00911F7E"/>
    <w:rsid w:val="00913218"/>
    <w:rsid w:val="0091370F"/>
    <w:rsid w:val="00915370"/>
    <w:rsid w:val="0091586E"/>
    <w:rsid w:val="009265DC"/>
    <w:rsid w:val="00927B40"/>
    <w:rsid w:val="00932BF3"/>
    <w:rsid w:val="009440CB"/>
    <w:rsid w:val="00947F54"/>
    <w:rsid w:val="009506C3"/>
    <w:rsid w:val="00957AFF"/>
    <w:rsid w:val="009605AD"/>
    <w:rsid w:val="00967D7A"/>
    <w:rsid w:val="009701F3"/>
    <w:rsid w:val="00972492"/>
    <w:rsid w:val="00973AB5"/>
    <w:rsid w:val="009740C4"/>
    <w:rsid w:val="009741EC"/>
    <w:rsid w:val="00974F8D"/>
    <w:rsid w:val="009806ED"/>
    <w:rsid w:val="00983A21"/>
    <w:rsid w:val="00995007"/>
    <w:rsid w:val="009A33CF"/>
    <w:rsid w:val="009B3374"/>
    <w:rsid w:val="009B5F1E"/>
    <w:rsid w:val="009B6E21"/>
    <w:rsid w:val="009B78D4"/>
    <w:rsid w:val="009C3832"/>
    <w:rsid w:val="009D3F65"/>
    <w:rsid w:val="009E1925"/>
    <w:rsid w:val="009F1BC7"/>
    <w:rsid w:val="009F2350"/>
    <w:rsid w:val="00A0001C"/>
    <w:rsid w:val="00A01E93"/>
    <w:rsid w:val="00A02B9F"/>
    <w:rsid w:val="00A04526"/>
    <w:rsid w:val="00A1362A"/>
    <w:rsid w:val="00A2130C"/>
    <w:rsid w:val="00A303A5"/>
    <w:rsid w:val="00A375BC"/>
    <w:rsid w:val="00A5033C"/>
    <w:rsid w:val="00A55EF3"/>
    <w:rsid w:val="00A60E06"/>
    <w:rsid w:val="00A61DBB"/>
    <w:rsid w:val="00A71EC5"/>
    <w:rsid w:val="00A80F56"/>
    <w:rsid w:val="00A81038"/>
    <w:rsid w:val="00A84DC5"/>
    <w:rsid w:val="00A87158"/>
    <w:rsid w:val="00A90853"/>
    <w:rsid w:val="00A92271"/>
    <w:rsid w:val="00AB21B0"/>
    <w:rsid w:val="00AB38F0"/>
    <w:rsid w:val="00AC5737"/>
    <w:rsid w:val="00AC5DE8"/>
    <w:rsid w:val="00AD365E"/>
    <w:rsid w:val="00AD4792"/>
    <w:rsid w:val="00AD47D5"/>
    <w:rsid w:val="00AD7592"/>
    <w:rsid w:val="00AD7D7A"/>
    <w:rsid w:val="00AE24A4"/>
    <w:rsid w:val="00AF5309"/>
    <w:rsid w:val="00AF5F39"/>
    <w:rsid w:val="00B05DA8"/>
    <w:rsid w:val="00B15BEC"/>
    <w:rsid w:val="00B22371"/>
    <w:rsid w:val="00B235BE"/>
    <w:rsid w:val="00B23875"/>
    <w:rsid w:val="00B36143"/>
    <w:rsid w:val="00B416F9"/>
    <w:rsid w:val="00B422C3"/>
    <w:rsid w:val="00B4683A"/>
    <w:rsid w:val="00B50424"/>
    <w:rsid w:val="00B62B1D"/>
    <w:rsid w:val="00B630C7"/>
    <w:rsid w:val="00B63192"/>
    <w:rsid w:val="00B77676"/>
    <w:rsid w:val="00B92BD6"/>
    <w:rsid w:val="00B94020"/>
    <w:rsid w:val="00B947D9"/>
    <w:rsid w:val="00B94C46"/>
    <w:rsid w:val="00B95A0A"/>
    <w:rsid w:val="00BA5A18"/>
    <w:rsid w:val="00BB6056"/>
    <w:rsid w:val="00BB6C02"/>
    <w:rsid w:val="00BB6DCC"/>
    <w:rsid w:val="00BB709B"/>
    <w:rsid w:val="00BC0767"/>
    <w:rsid w:val="00BC1603"/>
    <w:rsid w:val="00BC77F5"/>
    <w:rsid w:val="00BD2E6D"/>
    <w:rsid w:val="00BD3CAC"/>
    <w:rsid w:val="00BD6E40"/>
    <w:rsid w:val="00BE495F"/>
    <w:rsid w:val="00BF51D9"/>
    <w:rsid w:val="00C048BB"/>
    <w:rsid w:val="00C05E35"/>
    <w:rsid w:val="00C30371"/>
    <w:rsid w:val="00C36022"/>
    <w:rsid w:val="00C507EF"/>
    <w:rsid w:val="00C523EC"/>
    <w:rsid w:val="00C570B0"/>
    <w:rsid w:val="00C64FFA"/>
    <w:rsid w:val="00C71595"/>
    <w:rsid w:val="00C719AD"/>
    <w:rsid w:val="00C801D3"/>
    <w:rsid w:val="00C80F55"/>
    <w:rsid w:val="00C81E47"/>
    <w:rsid w:val="00C821C6"/>
    <w:rsid w:val="00C8646B"/>
    <w:rsid w:val="00C936F0"/>
    <w:rsid w:val="00C940DC"/>
    <w:rsid w:val="00CA7C06"/>
    <w:rsid w:val="00CB4CC4"/>
    <w:rsid w:val="00CC373F"/>
    <w:rsid w:val="00CD19EB"/>
    <w:rsid w:val="00CD3158"/>
    <w:rsid w:val="00CE107A"/>
    <w:rsid w:val="00CE508D"/>
    <w:rsid w:val="00D04CD4"/>
    <w:rsid w:val="00D14E30"/>
    <w:rsid w:val="00D16770"/>
    <w:rsid w:val="00D20073"/>
    <w:rsid w:val="00D21595"/>
    <w:rsid w:val="00D21A55"/>
    <w:rsid w:val="00D2503A"/>
    <w:rsid w:val="00D32D78"/>
    <w:rsid w:val="00D36D0B"/>
    <w:rsid w:val="00D37954"/>
    <w:rsid w:val="00D42465"/>
    <w:rsid w:val="00D43093"/>
    <w:rsid w:val="00D44F37"/>
    <w:rsid w:val="00D4768F"/>
    <w:rsid w:val="00D50836"/>
    <w:rsid w:val="00D5112C"/>
    <w:rsid w:val="00D53358"/>
    <w:rsid w:val="00D555DF"/>
    <w:rsid w:val="00D57448"/>
    <w:rsid w:val="00D57555"/>
    <w:rsid w:val="00D6064C"/>
    <w:rsid w:val="00D80188"/>
    <w:rsid w:val="00D92252"/>
    <w:rsid w:val="00D927C7"/>
    <w:rsid w:val="00D94B88"/>
    <w:rsid w:val="00D96119"/>
    <w:rsid w:val="00D9661C"/>
    <w:rsid w:val="00DA2080"/>
    <w:rsid w:val="00DB219E"/>
    <w:rsid w:val="00DB44C8"/>
    <w:rsid w:val="00DB66CD"/>
    <w:rsid w:val="00DC43CE"/>
    <w:rsid w:val="00DC7056"/>
    <w:rsid w:val="00DC79A1"/>
    <w:rsid w:val="00DD4A88"/>
    <w:rsid w:val="00DD4D29"/>
    <w:rsid w:val="00DD76D0"/>
    <w:rsid w:val="00DF3892"/>
    <w:rsid w:val="00DF427A"/>
    <w:rsid w:val="00DF6176"/>
    <w:rsid w:val="00E024E6"/>
    <w:rsid w:val="00E051BF"/>
    <w:rsid w:val="00E063D4"/>
    <w:rsid w:val="00E13C82"/>
    <w:rsid w:val="00E256A5"/>
    <w:rsid w:val="00E31CE3"/>
    <w:rsid w:val="00E3446E"/>
    <w:rsid w:val="00E34A55"/>
    <w:rsid w:val="00E367D4"/>
    <w:rsid w:val="00E463CB"/>
    <w:rsid w:val="00E52610"/>
    <w:rsid w:val="00E53405"/>
    <w:rsid w:val="00E54CD1"/>
    <w:rsid w:val="00E55B4A"/>
    <w:rsid w:val="00E57988"/>
    <w:rsid w:val="00E621FC"/>
    <w:rsid w:val="00E6524A"/>
    <w:rsid w:val="00EA3C64"/>
    <w:rsid w:val="00EA5BC0"/>
    <w:rsid w:val="00EB3430"/>
    <w:rsid w:val="00EC0876"/>
    <w:rsid w:val="00EC7AED"/>
    <w:rsid w:val="00ED5EC7"/>
    <w:rsid w:val="00EE0D78"/>
    <w:rsid w:val="00EE389F"/>
    <w:rsid w:val="00EE4730"/>
    <w:rsid w:val="00EF2F6E"/>
    <w:rsid w:val="00EF3EEB"/>
    <w:rsid w:val="00EF55D9"/>
    <w:rsid w:val="00F0645A"/>
    <w:rsid w:val="00F07BC7"/>
    <w:rsid w:val="00F07FF9"/>
    <w:rsid w:val="00F13790"/>
    <w:rsid w:val="00F3387F"/>
    <w:rsid w:val="00F370E1"/>
    <w:rsid w:val="00F41B97"/>
    <w:rsid w:val="00F4289B"/>
    <w:rsid w:val="00F439C2"/>
    <w:rsid w:val="00F444D9"/>
    <w:rsid w:val="00F44A81"/>
    <w:rsid w:val="00F537E4"/>
    <w:rsid w:val="00F579AC"/>
    <w:rsid w:val="00F678A3"/>
    <w:rsid w:val="00F875C2"/>
    <w:rsid w:val="00F94BCC"/>
    <w:rsid w:val="00FA4C5E"/>
    <w:rsid w:val="00FB0F82"/>
    <w:rsid w:val="00FC16DF"/>
    <w:rsid w:val="00FC1F0A"/>
    <w:rsid w:val="00FC5317"/>
    <w:rsid w:val="00FC717C"/>
    <w:rsid w:val="00FD0654"/>
    <w:rsid w:val="00FD23A8"/>
    <w:rsid w:val="00FD2CEC"/>
    <w:rsid w:val="00FD477D"/>
    <w:rsid w:val="00FE4809"/>
    <w:rsid w:val="00FE72C6"/>
    <w:rsid w:val="00FF0695"/>
    <w:rsid w:val="00FF118B"/>
    <w:rsid w:val="0F6B40BE"/>
    <w:rsid w:val="0FE81673"/>
    <w:rsid w:val="0FFB7889"/>
    <w:rsid w:val="117C5294"/>
    <w:rsid w:val="14AF6CDF"/>
    <w:rsid w:val="170A11EB"/>
    <w:rsid w:val="1C151D63"/>
    <w:rsid w:val="1D035562"/>
    <w:rsid w:val="29C852DB"/>
    <w:rsid w:val="2BFD41D8"/>
    <w:rsid w:val="2F4E7123"/>
    <w:rsid w:val="324C6CF9"/>
    <w:rsid w:val="39E2647F"/>
    <w:rsid w:val="3A015D66"/>
    <w:rsid w:val="3E2E7DFD"/>
    <w:rsid w:val="41673711"/>
    <w:rsid w:val="461F7C14"/>
    <w:rsid w:val="5969760A"/>
    <w:rsid w:val="5D1A11FA"/>
    <w:rsid w:val="61A24B68"/>
    <w:rsid w:val="61B20A97"/>
    <w:rsid w:val="67596E91"/>
    <w:rsid w:val="6BD40388"/>
    <w:rsid w:val="78EC4B00"/>
    <w:rsid w:val="7ECE5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B0D0F5-AAE9-4F35-AE81-B7E45B478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unhideWhenUsed/>
    <w:qFormat/>
    <w:pPr>
      <w:ind w:firstLineChars="200" w:firstLine="420"/>
    </w:p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000FF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1D2064-BCEA-49C4-8521-98FB3629B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</Words>
  <Characters>152</Characters>
  <Application>Microsoft Office Word</Application>
  <DocSecurity>0</DocSecurity>
  <Lines>1</Lines>
  <Paragraphs>1</Paragraphs>
  <ScaleCrop>false</ScaleCrop>
  <Company>微软中国</Company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李建伟</dc:creator>
  <cp:lastModifiedBy>Microsoft 帐户</cp:lastModifiedBy>
  <cp:revision>57</cp:revision>
  <cp:lastPrinted>2019-11-13T01:43:00Z</cp:lastPrinted>
  <dcterms:created xsi:type="dcterms:W3CDTF">2017-05-11T00:06:00Z</dcterms:created>
  <dcterms:modified xsi:type="dcterms:W3CDTF">2022-05-11T08:31:00Z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6E591154466540E083B3283419FAE00E</vt:lpwstr>
  </property>
</Properties>
</file>